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C218A3" w14:textId="29F80B9D" w:rsidR="0055694A" w:rsidRDefault="0055694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D97877" wp14:editId="0AA63D07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3289300" cy="2466975"/>
            <wp:effectExtent l="0" t="0" r="635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4F62">
        <w:rPr>
          <w:noProof/>
        </w:rPr>
        <w:t>$29,000</w:t>
      </w:r>
      <w:r w:rsidR="00586916">
        <w:rPr>
          <w:noProof/>
        </w:rPr>
        <w:t>/ $566mth</w:t>
      </w:r>
    </w:p>
    <w:p w14:paraId="324A06EC" w14:textId="56DD844C" w:rsidR="0055694A" w:rsidRPr="0055694A" w:rsidRDefault="0055694A" w:rsidP="0055694A">
      <w:r>
        <w:rPr>
          <w:noProof/>
        </w:rPr>
        <w:drawing>
          <wp:inline distT="0" distB="0" distL="0" distR="0" wp14:anchorId="2E9ACE2C" wp14:editId="5B90448E">
            <wp:extent cx="3328988" cy="221932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346" cy="2226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4F62">
        <w:t>$9,500</w:t>
      </w:r>
      <w:r w:rsidR="00586916">
        <w:t>/$177mth</w:t>
      </w:r>
    </w:p>
    <w:p w14:paraId="3D4FAD40" w14:textId="0CA3EC6C" w:rsidR="0055694A" w:rsidRDefault="0055694A" w:rsidP="0055694A">
      <w:pPr>
        <w:tabs>
          <w:tab w:val="left" w:pos="2925"/>
        </w:tabs>
        <w:rPr>
          <w:noProof/>
        </w:rPr>
      </w:pPr>
      <w:r>
        <w:rPr>
          <w:noProof/>
        </w:rPr>
        <w:tab/>
      </w:r>
    </w:p>
    <w:p w14:paraId="44F1E332" w14:textId="5CF85131" w:rsidR="00E0641F" w:rsidRDefault="0055694A">
      <w:pPr>
        <w:rPr>
          <w:noProof/>
        </w:rPr>
      </w:pPr>
      <w:r>
        <w:rPr>
          <w:noProof/>
        </w:rPr>
        <w:br w:type="textWrapping" w:clear="all"/>
      </w:r>
    </w:p>
    <w:p w14:paraId="671590AE" w14:textId="6BFC61A5" w:rsidR="0055694A" w:rsidRPr="0055694A" w:rsidRDefault="00724F62" w:rsidP="0055694A">
      <w:r>
        <w:rPr>
          <w:noProof/>
        </w:rPr>
        <w:drawing>
          <wp:inline distT="0" distB="0" distL="0" distR="0" wp14:anchorId="0185981C" wp14:editId="7D1AC58C">
            <wp:extent cx="3180925" cy="238569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28" cy="2401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$24,998</w:t>
      </w:r>
      <w:r w:rsidR="00586916">
        <w:t>/$486</w:t>
      </w:r>
    </w:p>
    <w:p w14:paraId="0D50CE5C" w14:textId="309F1BD2" w:rsidR="0055694A" w:rsidRPr="0055694A" w:rsidRDefault="00724F62" w:rsidP="0055694A">
      <w:r>
        <w:rPr>
          <w:noProof/>
        </w:rPr>
        <w:lastRenderedPageBreak/>
        <w:drawing>
          <wp:inline distT="0" distB="0" distL="0" distR="0" wp14:anchorId="7FEA1F92" wp14:editId="4F544D73">
            <wp:extent cx="3257550" cy="24431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570" cy="2457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$21,000</w:t>
      </w:r>
      <w:r w:rsidR="00586916">
        <w:t>/$406mth</w:t>
      </w:r>
    </w:p>
    <w:p w14:paraId="31EEC585" w14:textId="301C49DF" w:rsidR="0055694A" w:rsidRDefault="0055694A" w:rsidP="0055694A">
      <w:pPr>
        <w:rPr>
          <w:noProof/>
        </w:rPr>
      </w:pPr>
    </w:p>
    <w:p w14:paraId="5A021BE7" w14:textId="08DC5F07" w:rsidR="00724F62" w:rsidRDefault="0055694A" w:rsidP="0055694A">
      <w:pPr>
        <w:tabs>
          <w:tab w:val="left" w:pos="2175"/>
        </w:tabs>
      </w:pPr>
      <w:r>
        <w:rPr>
          <w:noProof/>
        </w:rPr>
        <w:drawing>
          <wp:inline distT="0" distB="0" distL="0" distR="0" wp14:anchorId="57930677" wp14:editId="3E6BE7DC">
            <wp:extent cx="3352800" cy="2238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4F62">
        <w:t>$17,000</w:t>
      </w:r>
      <w:r w:rsidR="00586916">
        <w:t>/$327mth</w:t>
      </w:r>
    </w:p>
    <w:p w14:paraId="484ABF96" w14:textId="7DDBF162" w:rsidR="0055694A" w:rsidRDefault="00724F62" w:rsidP="0055694A">
      <w:pPr>
        <w:tabs>
          <w:tab w:val="left" w:pos="2175"/>
        </w:tabs>
      </w:pPr>
      <w:r>
        <w:rPr>
          <w:noProof/>
        </w:rPr>
        <w:drawing>
          <wp:inline distT="0" distB="0" distL="0" distR="0" wp14:anchorId="71B57E50" wp14:editId="5ABBA6A4">
            <wp:extent cx="3644900" cy="2733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05" cy="2740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694A">
        <w:tab/>
      </w:r>
      <w:r>
        <w:t>$34,000</w:t>
      </w:r>
      <w:r w:rsidR="00586916">
        <w:t>/$667</w:t>
      </w:r>
    </w:p>
    <w:p w14:paraId="164C83D0" w14:textId="415E4E8B" w:rsidR="00724F62" w:rsidRDefault="00724F62" w:rsidP="0055694A">
      <w:pPr>
        <w:tabs>
          <w:tab w:val="left" w:pos="217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815D6EF" wp14:editId="08CA0637">
            <wp:extent cx="3352800" cy="2514600"/>
            <wp:effectExtent l="0" t="0" r="0" b="0"/>
            <wp:docPr id="7" name="Picture 7" descr="Green 2012 Kia Soul with stock number: 2215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een 2012 Kia Soul with stock number: 2215229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41" cy="252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$12,998</w:t>
      </w:r>
      <w:r w:rsidR="00586916">
        <w:t>/$247mth</w:t>
      </w:r>
    </w:p>
    <w:p w14:paraId="586BCB48" w14:textId="3A626877" w:rsidR="00724F62" w:rsidRPr="00724F62" w:rsidRDefault="00724F62" w:rsidP="00724F62"/>
    <w:p w14:paraId="6C4E78DE" w14:textId="197FBC1C" w:rsidR="00724F62" w:rsidRDefault="00724F62" w:rsidP="00724F62">
      <w:pPr>
        <w:rPr>
          <w:noProof/>
        </w:rPr>
      </w:pPr>
    </w:p>
    <w:p w14:paraId="54604188" w14:textId="64447A64" w:rsidR="00724F62" w:rsidRPr="00724F62" w:rsidRDefault="00724F62" w:rsidP="00724F62">
      <w:r>
        <w:rPr>
          <w:noProof/>
        </w:rPr>
        <w:drawing>
          <wp:inline distT="0" distB="0" distL="0" distR="0" wp14:anchorId="352CC708" wp14:editId="0801CE4A">
            <wp:extent cx="3429000" cy="2571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490" cy="2573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$18,989</w:t>
      </w:r>
      <w:r w:rsidR="00586916">
        <w:t>/$366</w:t>
      </w:r>
    </w:p>
    <w:sectPr w:rsidR="00724F62" w:rsidRPr="00724F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94A"/>
    <w:rsid w:val="00267D01"/>
    <w:rsid w:val="0055694A"/>
    <w:rsid w:val="00586916"/>
    <w:rsid w:val="00724F62"/>
    <w:rsid w:val="00907846"/>
    <w:rsid w:val="00D0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097C111E"/>
  <w15:chartTrackingRefBased/>
  <w15:docId w15:val="{8E971DF0-724B-443B-A5BB-01744C78B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Rutherford County Schools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Alonna Smith</dc:creator>
  <cp:keywords/>
  <dc:description/>
  <cp:lastModifiedBy>Alonna Smith</cp:lastModifiedBy>
  <cp:revision>1</cp:revision>
  <cp:lastPrinted>2022-03-15T13:00:00Z</cp:lastPrinted>
  <dcterms:created xsi:type="dcterms:W3CDTF">2022-03-14T19:43:00Z</dcterms:created>
  <dcterms:modified xsi:type="dcterms:W3CDTF">2022-03-15T16:03:00Z</dcterms:modified>
</cp:coreProperties>
</file>